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7E" w:rsidRPr="00FE6650" w:rsidRDefault="0080517E" w:rsidP="0080517E">
      <w:pPr>
        <w:jc w:val="center"/>
        <w:rPr>
          <w:b/>
          <w:sz w:val="28"/>
          <w:szCs w:val="28"/>
        </w:rPr>
      </w:pPr>
      <w:r w:rsidRPr="00FE6650">
        <w:rPr>
          <w:b/>
          <w:sz w:val="28"/>
          <w:szCs w:val="28"/>
        </w:rPr>
        <w:t xml:space="preserve">И Н Ф О </w:t>
      </w:r>
      <w:proofErr w:type="gramStart"/>
      <w:r w:rsidRPr="00FE6650">
        <w:rPr>
          <w:b/>
          <w:sz w:val="28"/>
          <w:szCs w:val="28"/>
        </w:rPr>
        <w:t>Р</w:t>
      </w:r>
      <w:proofErr w:type="gramEnd"/>
      <w:r w:rsidRPr="00FE6650">
        <w:rPr>
          <w:b/>
          <w:sz w:val="28"/>
          <w:szCs w:val="28"/>
        </w:rPr>
        <w:t xml:space="preserve"> М А Ц И Я</w:t>
      </w:r>
    </w:p>
    <w:p w:rsidR="0080517E" w:rsidRPr="00FE6650" w:rsidRDefault="0080517E" w:rsidP="0080517E">
      <w:pPr>
        <w:pStyle w:val="a3"/>
        <w:jc w:val="center"/>
        <w:rPr>
          <w:b/>
          <w:sz w:val="28"/>
          <w:szCs w:val="28"/>
        </w:rPr>
      </w:pPr>
      <w:r w:rsidRPr="00FE6650">
        <w:rPr>
          <w:b/>
          <w:sz w:val="28"/>
          <w:szCs w:val="28"/>
        </w:rPr>
        <w:t>о сдаче нормативов осенней сессии (сентябрь-октябрь</w:t>
      </w:r>
      <w:r w:rsidR="00FE6650">
        <w:rPr>
          <w:b/>
          <w:sz w:val="28"/>
          <w:szCs w:val="28"/>
        </w:rPr>
        <w:t xml:space="preserve"> 2015год</w:t>
      </w:r>
      <w:r w:rsidRPr="00FE6650">
        <w:rPr>
          <w:b/>
          <w:sz w:val="28"/>
          <w:szCs w:val="28"/>
        </w:rPr>
        <w:t>)</w:t>
      </w:r>
    </w:p>
    <w:p w:rsidR="0080517E" w:rsidRPr="00FE6650" w:rsidRDefault="0080517E" w:rsidP="0080517E">
      <w:pPr>
        <w:pStyle w:val="a3"/>
        <w:jc w:val="center"/>
        <w:rPr>
          <w:b/>
          <w:sz w:val="28"/>
          <w:szCs w:val="28"/>
        </w:rPr>
      </w:pPr>
      <w:r w:rsidRPr="00FE6650">
        <w:rPr>
          <w:b/>
          <w:sz w:val="28"/>
          <w:szCs w:val="28"/>
        </w:rPr>
        <w:t xml:space="preserve">в МБОУ  </w:t>
      </w:r>
      <w:proofErr w:type="spellStart"/>
      <w:r w:rsidRPr="00FE6650">
        <w:rPr>
          <w:b/>
          <w:sz w:val="28"/>
          <w:szCs w:val="28"/>
        </w:rPr>
        <w:t>Чувашскомайнская</w:t>
      </w:r>
      <w:proofErr w:type="spellEnd"/>
      <w:r w:rsidRPr="00FE6650">
        <w:rPr>
          <w:b/>
          <w:sz w:val="28"/>
          <w:szCs w:val="28"/>
        </w:rPr>
        <w:t xml:space="preserve">  СОШ Алексеевского района РТ.</w:t>
      </w:r>
    </w:p>
    <w:p w:rsidR="0080517E" w:rsidRDefault="0080517E" w:rsidP="0080517E">
      <w:pPr>
        <w:jc w:val="both"/>
      </w:pPr>
    </w:p>
    <w:p w:rsidR="00FE6650" w:rsidRDefault="00FE6650" w:rsidP="0080517E">
      <w:pPr>
        <w:jc w:val="both"/>
      </w:pPr>
    </w:p>
    <w:p w:rsidR="00FE6650" w:rsidRPr="00E077BB" w:rsidRDefault="00FE6650" w:rsidP="0080517E">
      <w:pPr>
        <w:jc w:val="both"/>
      </w:pPr>
    </w:p>
    <w:tbl>
      <w:tblPr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551"/>
        <w:gridCol w:w="1134"/>
        <w:gridCol w:w="1276"/>
        <w:gridCol w:w="1312"/>
        <w:gridCol w:w="3082"/>
        <w:gridCol w:w="2578"/>
      </w:tblGrid>
      <w:tr w:rsidR="00FE6650" w:rsidRPr="00E077BB" w:rsidTr="00FE6650">
        <w:tc>
          <w:tcPr>
            <w:tcW w:w="2802" w:type="dxa"/>
            <w:vMerge w:val="restart"/>
          </w:tcPr>
          <w:p w:rsidR="00FE6650" w:rsidRPr="00A642FD" w:rsidRDefault="00FE6650" w:rsidP="006532C2">
            <w:pPr>
              <w:jc w:val="center"/>
            </w:pPr>
            <w:r w:rsidRPr="00A642FD">
              <w:t>Количество обучающихся основной группы по физической культуре, допущенных к сдаче н</w:t>
            </w:r>
            <w:r>
              <w:t>о</w:t>
            </w:r>
            <w:r w:rsidRPr="00A642FD">
              <w:t>рмативов</w:t>
            </w:r>
          </w:p>
        </w:tc>
        <w:tc>
          <w:tcPr>
            <w:tcW w:w="2551" w:type="dxa"/>
            <w:vMerge w:val="restart"/>
          </w:tcPr>
          <w:p w:rsidR="00FE6650" w:rsidRPr="00A642FD" w:rsidRDefault="00FE6650" w:rsidP="006532C2">
            <w:r w:rsidRPr="00A642FD">
              <w:t>Количество обучающихся основной группы по физической культуре, приступивших к сдаче нормативов</w:t>
            </w:r>
          </w:p>
        </w:tc>
        <w:tc>
          <w:tcPr>
            <w:tcW w:w="3722" w:type="dxa"/>
            <w:gridSpan w:val="3"/>
          </w:tcPr>
          <w:p w:rsidR="00FE6650" w:rsidRPr="00A642FD" w:rsidRDefault="00FE6650" w:rsidP="006532C2">
            <w:r w:rsidRPr="00A642FD"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3082" w:type="dxa"/>
          </w:tcPr>
          <w:p w:rsidR="00FE6650" w:rsidRPr="00A642FD" w:rsidRDefault="00FE6650" w:rsidP="006532C2">
            <w:r w:rsidRPr="00A642FD">
              <w:t xml:space="preserve">Количество обучающихся основной группы по физической культуре, справившихся с выполнением нормативов не в </w:t>
            </w:r>
            <w:proofErr w:type="gramStart"/>
            <w:r w:rsidRPr="00A642FD">
              <w:t>полном</w:t>
            </w:r>
            <w:proofErr w:type="gramEnd"/>
            <w:r w:rsidRPr="00A642FD">
              <w:t xml:space="preserve"> </w:t>
            </w:r>
            <w:proofErr w:type="spellStart"/>
            <w:r w:rsidRPr="00A642FD">
              <w:t>обьёме</w:t>
            </w:r>
            <w:proofErr w:type="spellEnd"/>
          </w:p>
        </w:tc>
        <w:tc>
          <w:tcPr>
            <w:tcW w:w="2578" w:type="dxa"/>
          </w:tcPr>
          <w:p w:rsidR="00FE6650" w:rsidRPr="00A642FD" w:rsidRDefault="00FE6650" w:rsidP="006532C2">
            <w:r w:rsidRPr="00A642FD"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FE6650" w:rsidRPr="00E077BB" w:rsidTr="00FE6650">
        <w:tc>
          <w:tcPr>
            <w:tcW w:w="2802" w:type="dxa"/>
            <w:vMerge/>
          </w:tcPr>
          <w:p w:rsidR="00FE6650" w:rsidRPr="00E077BB" w:rsidRDefault="00FE6650" w:rsidP="006532C2">
            <w:pPr>
              <w:jc w:val="both"/>
              <w:rPr>
                <w:b/>
              </w:rPr>
            </w:pPr>
          </w:p>
        </w:tc>
        <w:tc>
          <w:tcPr>
            <w:tcW w:w="2551" w:type="dxa"/>
            <w:vMerge/>
          </w:tcPr>
          <w:p w:rsidR="00FE6650" w:rsidRPr="00E077BB" w:rsidRDefault="00FE6650" w:rsidP="006532C2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FE6650" w:rsidRPr="00E077BB" w:rsidRDefault="00FE6650" w:rsidP="006532C2">
            <w:pPr>
              <w:jc w:val="both"/>
              <w:rPr>
                <w:b/>
              </w:rPr>
            </w:pPr>
            <w:r w:rsidRPr="00E077BB">
              <w:rPr>
                <w:b/>
              </w:rPr>
              <w:t>бронза</w:t>
            </w:r>
          </w:p>
          <w:p w:rsidR="00FE6650" w:rsidRPr="00E077BB" w:rsidRDefault="00FE6650" w:rsidP="006532C2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FE6650" w:rsidRPr="00E077BB" w:rsidRDefault="00FE6650" w:rsidP="006532C2">
            <w:pPr>
              <w:jc w:val="both"/>
              <w:rPr>
                <w:b/>
              </w:rPr>
            </w:pPr>
            <w:r w:rsidRPr="00E077BB">
              <w:rPr>
                <w:b/>
              </w:rPr>
              <w:t>серебро</w:t>
            </w:r>
          </w:p>
        </w:tc>
        <w:tc>
          <w:tcPr>
            <w:tcW w:w="1312" w:type="dxa"/>
          </w:tcPr>
          <w:p w:rsidR="00FE6650" w:rsidRPr="00E077BB" w:rsidRDefault="00FE6650" w:rsidP="006532C2">
            <w:pPr>
              <w:jc w:val="both"/>
              <w:rPr>
                <w:b/>
              </w:rPr>
            </w:pPr>
            <w:r w:rsidRPr="00E077BB">
              <w:rPr>
                <w:b/>
              </w:rPr>
              <w:t>золото</w:t>
            </w:r>
          </w:p>
        </w:tc>
        <w:tc>
          <w:tcPr>
            <w:tcW w:w="3082" w:type="dxa"/>
          </w:tcPr>
          <w:p w:rsidR="00FE6650" w:rsidRPr="00E077BB" w:rsidRDefault="00FE6650" w:rsidP="006532C2">
            <w:pPr>
              <w:jc w:val="both"/>
              <w:rPr>
                <w:b/>
              </w:rPr>
            </w:pPr>
          </w:p>
        </w:tc>
        <w:tc>
          <w:tcPr>
            <w:tcW w:w="2578" w:type="dxa"/>
          </w:tcPr>
          <w:p w:rsidR="00FE6650" w:rsidRPr="00E077BB" w:rsidRDefault="00FE6650" w:rsidP="006532C2">
            <w:pPr>
              <w:jc w:val="both"/>
              <w:rPr>
                <w:b/>
              </w:rPr>
            </w:pPr>
          </w:p>
        </w:tc>
      </w:tr>
      <w:tr w:rsidR="00FE6650" w:rsidRPr="00E077BB" w:rsidTr="00FE6650">
        <w:tc>
          <w:tcPr>
            <w:tcW w:w="2802" w:type="dxa"/>
          </w:tcPr>
          <w:p w:rsidR="00FE6650" w:rsidRDefault="00FE6650" w:rsidP="006532C2">
            <w:pPr>
              <w:jc w:val="center"/>
              <w:rPr>
                <w:b/>
              </w:rPr>
            </w:pPr>
          </w:p>
          <w:p w:rsidR="0013512D" w:rsidRDefault="004A071F" w:rsidP="006532C2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  <w:p w:rsidR="0013512D" w:rsidRPr="00323BE5" w:rsidRDefault="0013512D" w:rsidP="006532C2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FE6650" w:rsidRDefault="00FE6650" w:rsidP="006532C2">
            <w:pPr>
              <w:jc w:val="center"/>
              <w:rPr>
                <w:b/>
              </w:rPr>
            </w:pPr>
          </w:p>
          <w:p w:rsidR="004A071F" w:rsidRPr="00323BE5" w:rsidRDefault="004A071F" w:rsidP="006532C2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134" w:type="dxa"/>
          </w:tcPr>
          <w:p w:rsidR="00FE6650" w:rsidRDefault="00FE6650" w:rsidP="006532C2">
            <w:pPr>
              <w:jc w:val="center"/>
              <w:rPr>
                <w:b/>
              </w:rPr>
            </w:pPr>
          </w:p>
          <w:p w:rsidR="004A071F" w:rsidRPr="00E077BB" w:rsidRDefault="004A071F" w:rsidP="006532C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6" w:type="dxa"/>
          </w:tcPr>
          <w:p w:rsidR="00FE6650" w:rsidRDefault="00FE6650" w:rsidP="006532C2">
            <w:pPr>
              <w:jc w:val="center"/>
              <w:rPr>
                <w:b/>
              </w:rPr>
            </w:pPr>
          </w:p>
          <w:p w:rsidR="004A071F" w:rsidRPr="00E077BB" w:rsidRDefault="004A071F" w:rsidP="006532C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12" w:type="dxa"/>
          </w:tcPr>
          <w:p w:rsidR="00FE6650" w:rsidRDefault="00FE6650" w:rsidP="006532C2">
            <w:pPr>
              <w:jc w:val="center"/>
              <w:rPr>
                <w:b/>
              </w:rPr>
            </w:pPr>
          </w:p>
          <w:p w:rsidR="004A071F" w:rsidRPr="00B83B58" w:rsidRDefault="004A071F" w:rsidP="006532C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82" w:type="dxa"/>
          </w:tcPr>
          <w:p w:rsidR="00FE6650" w:rsidRDefault="00FE6650" w:rsidP="006532C2">
            <w:pPr>
              <w:jc w:val="center"/>
              <w:rPr>
                <w:b/>
              </w:rPr>
            </w:pPr>
          </w:p>
          <w:p w:rsidR="004A071F" w:rsidRPr="00E077BB" w:rsidRDefault="004A071F" w:rsidP="006532C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578" w:type="dxa"/>
          </w:tcPr>
          <w:p w:rsidR="00FE6650" w:rsidRPr="00323BE5" w:rsidRDefault="00FE6650" w:rsidP="006532C2">
            <w:pPr>
              <w:jc w:val="center"/>
            </w:pPr>
            <w:r w:rsidRPr="00323BE5">
              <w:t>_</w:t>
            </w:r>
          </w:p>
        </w:tc>
      </w:tr>
    </w:tbl>
    <w:p w:rsidR="00122374" w:rsidRDefault="00122374"/>
    <w:p w:rsidR="002D50BE" w:rsidRDefault="002D50BE"/>
    <w:p w:rsidR="002D50BE" w:rsidRDefault="002D50BE"/>
    <w:p w:rsidR="002D50BE" w:rsidRDefault="002D50BE"/>
    <w:p w:rsidR="002D50BE" w:rsidRDefault="002D50BE"/>
    <w:p w:rsidR="00D67227" w:rsidRDefault="00D67227"/>
    <w:p w:rsidR="002D50BE" w:rsidRDefault="002D50BE">
      <w:bookmarkStart w:id="0" w:name="_GoBack"/>
      <w:bookmarkEnd w:id="0"/>
      <w:r>
        <w:t>Учитель физкультуры:                  (</w:t>
      </w:r>
      <w:proofErr w:type="spellStart"/>
      <w:r>
        <w:t>Н.М.Петров</w:t>
      </w:r>
      <w:proofErr w:type="spellEnd"/>
      <w:r>
        <w:t>).</w:t>
      </w:r>
    </w:p>
    <w:p w:rsidR="002D50BE" w:rsidRDefault="002D50BE"/>
    <w:p w:rsidR="002D50BE" w:rsidRDefault="002D50BE">
      <w:r>
        <w:t>Директор  школы:                          (</w:t>
      </w:r>
      <w:proofErr w:type="spellStart"/>
      <w:r>
        <w:t>Г.З.Фёдоров</w:t>
      </w:r>
      <w:proofErr w:type="spellEnd"/>
      <w:r>
        <w:t>).</w:t>
      </w:r>
    </w:p>
    <w:sectPr w:rsidR="002D50BE" w:rsidSect="0080517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7E"/>
    <w:rsid w:val="00122374"/>
    <w:rsid w:val="0013512D"/>
    <w:rsid w:val="002D50BE"/>
    <w:rsid w:val="004A071F"/>
    <w:rsid w:val="0080517E"/>
    <w:rsid w:val="00D67227"/>
    <w:rsid w:val="00FE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6</cp:revision>
  <dcterms:created xsi:type="dcterms:W3CDTF">2015-10-31T04:25:00Z</dcterms:created>
  <dcterms:modified xsi:type="dcterms:W3CDTF">2015-10-31T04:43:00Z</dcterms:modified>
</cp:coreProperties>
</file>